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7200054"/>
    <w:p w14:paraId="518EEEFA" w14:textId="77777777" w:rsidR="00486A9F" w:rsidRPr="00486A9F" w:rsidRDefault="00486A9F" w:rsidP="00486A9F">
      <w:pPr>
        <w:spacing w:before="58"/>
        <w:rPr>
          <w:rFonts w:cstheme="minorHAnsi"/>
          <w:b/>
          <w:sz w:val="24"/>
          <w:szCs w:val="24"/>
        </w:rPr>
      </w:pPr>
      <w:r w:rsidRPr="00486A9F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B1E1D" wp14:editId="407F1501">
                <wp:simplePos x="0" y="0"/>
                <wp:positionH relativeFrom="page">
                  <wp:posOffset>0</wp:posOffset>
                </wp:positionH>
                <wp:positionV relativeFrom="paragraph">
                  <wp:posOffset>-1304290</wp:posOffset>
                </wp:positionV>
                <wp:extent cx="7553960" cy="3181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318135"/>
                          <a:chOff x="0" y="-2054"/>
                          <a:chExt cx="11896" cy="50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-2054"/>
                            <a:ext cx="5820" cy="491"/>
                            <a:chOff x="10" y="-2054"/>
                            <a:chExt cx="5820" cy="491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-2054"/>
                              <a:ext cx="5820" cy="49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820"/>
                                <a:gd name="T2" fmla="+- 0 -1564 -2054"/>
                                <a:gd name="T3" fmla="*/ -1564 h 491"/>
                                <a:gd name="T4" fmla="+- 0 5829 10"/>
                                <a:gd name="T5" fmla="*/ T4 w 5820"/>
                                <a:gd name="T6" fmla="+- 0 -1564 -2054"/>
                                <a:gd name="T7" fmla="*/ -1564 h 491"/>
                                <a:gd name="T8" fmla="+- 0 5829 10"/>
                                <a:gd name="T9" fmla="*/ T8 w 5820"/>
                                <a:gd name="T10" fmla="+- 0 -2054 -2054"/>
                                <a:gd name="T11" fmla="*/ -2054 h 491"/>
                                <a:gd name="T12" fmla="+- 0 10 10"/>
                                <a:gd name="T13" fmla="*/ T12 w 5820"/>
                                <a:gd name="T14" fmla="+- 0 -2054 -2054"/>
                                <a:gd name="T15" fmla="*/ -2054 h 491"/>
                                <a:gd name="T16" fmla="+- 0 10 10"/>
                                <a:gd name="T17" fmla="*/ T16 w 5820"/>
                                <a:gd name="T18" fmla="+- 0 -1564 -2054"/>
                                <a:gd name="T19" fmla="*/ -1564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0" h="491">
                                  <a:moveTo>
                                    <a:pt x="0" y="490"/>
                                  </a:moveTo>
                                  <a:lnTo>
                                    <a:pt x="5819" y="490"/>
                                  </a:lnTo>
                                  <a:lnTo>
                                    <a:pt x="5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2A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821" y="-2054"/>
                            <a:ext cx="6075" cy="491"/>
                            <a:chOff x="5821" y="-2054"/>
                            <a:chExt cx="6075" cy="49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821" y="-2054"/>
                              <a:ext cx="6075" cy="491"/>
                            </a:xfrm>
                            <a:custGeom>
                              <a:avLst/>
                              <a:gdLst>
                                <a:gd name="T0" fmla="+- 0 5821 5821"/>
                                <a:gd name="T1" fmla="*/ T0 w 6075"/>
                                <a:gd name="T2" fmla="+- 0 -1564 -2054"/>
                                <a:gd name="T3" fmla="*/ -1564 h 491"/>
                                <a:gd name="T4" fmla="+- 0 11895 5821"/>
                                <a:gd name="T5" fmla="*/ T4 w 6075"/>
                                <a:gd name="T6" fmla="+- 0 -1564 -2054"/>
                                <a:gd name="T7" fmla="*/ -1564 h 491"/>
                                <a:gd name="T8" fmla="+- 0 11895 5821"/>
                                <a:gd name="T9" fmla="*/ T8 w 6075"/>
                                <a:gd name="T10" fmla="+- 0 -2054 -2054"/>
                                <a:gd name="T11" fmla="*/ -2054 h 491"/>
                                <a:gd name="T12" fmla="+- 0 5821 5821"/>
                                <a:gd name="T13" fmla="*/ T12 w 6075"/>
                                <a:gd name="T14" fmla="+- 0 -2054 -2054"/>
                                <a:gd name="T15" fmla="*/ -2054 h 491"/>
                                <a:gd name="T16" fmla="+- 0 5821 5821"/>
                                <a:gd name="T17" fmla="*/ T16 w 6075"/>
                                <a:gd name="T18" fmla="+- 0 -1564 -2054"/>
                                <a:gd name="T19" fmla="*/ -1564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5" h="491">
                                  <a:moveTo>
                                    <a:pt x="0" y="490"/>
                                  </a:moveTo>
                                  <a:lnTo>
                                    <a:pt x="6074" y="490"/>
                                  </a:lnTo>
                                  <a:lnTo>
                                    <a:pt x="6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C2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-2044"/>
                            <a:ext cx="5773" cy="491"/>
                            <a:chOff x="0" y="-2044"/>
                            <a:chExt cx="5773" cy="491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-2044"/>
                              <a:ext cx="5773" cy="491"/>
                            </a:xfrm>
                            <a:custGeom>
                              <a:avLst/>
                              <a:gdLst>
                                <a:gd name="T0" fmla="*/ 0 w 5773"/>
                                <a:gd name="T1" fmla="+- 0 -1554 -2044"/>
                                <a:gd name="T2" fmla="*/ -1554 h 491"/>
                                <a:gd name="T3" fmla="*/ 5773 w 5773"/>
                                <a:gd name="T4" fmla="+- 0 -1554 -2044"/>
                                <a:gd name="T5" fmla="*/ -1554 h 491"/>
                                <a:gd name="T6" fmla="*/ 5773 w 5773"/>
                                <a:gd name="T7" fmla="+- 0 -2044 -2044"/>
                                <a:gd name="T8" fmla="*/ -2044 h 491"/>
                                <a:gd name="T9" fmla="*/ 0 w 5773"/>
                                <a:gd name="T10" fmla="+- 0 -2044 -2044"/>
                                <a:gd name="T11" fmla="*/ -2044 h 491"/>
                                <a:gd name="T12" fmla="*/ 0 w 5773"/>
                                <a:gd name="T13" fmla="+- 0 -1554 -2044"/>
                                <a:gd name="T14" fmla="*/ -1554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773" h="491">
                                  <a:moveTo>
                                    <a:pt x="0" y="490"/>
                                  </a:moveTo>
                                  <a:lnTo>
                                    <a:pt x="5773" y="490"/>
                                  </a:lnTo>
                                  <a:lnTo>
                                    <a:pt x="5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2A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764" y="-2044"/>
                            <a:ext cx="6075" cy="491"/>
                            <a:chOff x="5764" y="-2044"/>
                            <a:chExt cx="6075" cy="49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764" y="-2044"/>
                              <a:ext cx="6075" cy="491"/>
                            </a:xfrm>
                            <a:custGeom>
                              <a:avLst/>
                              <a:gdLst>
                                <a:gd name="T0" fmla="+- 0 5764 5764"/>
                                <a:gd name="T1" fmla="*/ T0 w 6075"/>
                                <a:gd name="T2" fmla="+- 0 -1554 -2044"/>
                                <a:gd name="T3" fmla="*/ -1554 h 491"/>
                                <a:gd name="T4" fmla="+- 0 11839 5764"/>
                                <a:gd name="T5" fmla="*/ T4 w 6075"/>
                                <a:gd name="T6" fmla="+- 0 -1554 -2044"/>
                                <a:gd name="T7" fmla="*/ -1554 h 491"/>
                                <a:gd name="T8" fmla="+- 0 11839 5764"/>
                                <a:gd name="T9" fmla="*/ T8 w 6075"/>
                                <a:gd name="T10" fmla="+- 0 -2044 -2044"/>
                                <a:gd name="T11" fmla="*/ -2044 h 491"/>
                                <a:gd name="T12" fmla="+- 0 5764 5764"/>
                                <a:gd name="T13" fmla="*/ T12 w 6075"/>
                                <a:gd name="T14" fmla="+- 0 -2044 -2044"/>
                                <a:gd name="T15" fmla="*/ -2044 h 491"/>
                                <a:gd name="T16" fmla="+- 0 5764 5764"/>
                                <a:gd name="T17" fmla="*/ T16 w 6075"/>
                                <a:gd name="T18" fmla="+- 0 -1554 -2044"/>
                                <a:gd name="T19" fmla="*/ -1554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5" h="491">
                                  <a:moveTo>
                                    <a:pt x="0" y="490"/>
                                  </a:moveTo>
                                  <a:lnTo>
                                    <a:pt x="6075" y="490"/>
                                  </a:lnTo>
                                  <a:lnTo>
                                    <a:pt x="6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C2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3E63" id="Group 2" o:spid="_x0000_s1026" style="position:absolute;margin-left:0;margin-top:-102.7pt;width:594.8pt;height:25.05pt;z-index:251659264;mso-position-horizontal-relative:page" coordorigin=",-2054" coordsize="11896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">
                <v:group id="Group 9" o:spid="_x0000_s1027" style="position:absolute;left:10;top:-2054;width:5820;height:491" coordorigin="10,-2054" coordsize="58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;top:-2054;width:5820;height:491;visibility:visible;mso-wrap-style:square;v-text-anchor:top" coordsize="582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" path="m,490r5819,l5819,,,,,490xe" fillcolor="#192a67" stroked="f">
                    <v:path arrowok="t" o:connecttype="custom" o:connectlocs="0,-1564;5819,-1564;5819,-2054;0,-2054;0,-1564" o:connectangles="0,0,0,0,0"/>
                  </v:shape>
                </v:group>
                <v:group id="Group 7" o:spid="_x0000_s1029" style="position:absolute;left:5821;top:-2054;width:6075;height:491" coordorigin="5821,-2054" coordsize="607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5821;top:-2054;width:6075;height:491;visibility:visible;mso-wrap-style:square;v-text-anchor:top" coordsize="607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" path="m,490r6074,l6074,,,,,490xe" fillcolor="#96c2d7" stroked="f">
                    <v:path arrowok="t" o:connecttype="custom" o:connectlocs="0,-1564;6074,-1564;6074,-2054;0,-2054;0,-1564" o:connectangles="0,0,0,0,0"/>
                  </v:shape>
                </v:group>
                <v:group id="Group 5" o:spid="_x0000_s1031" style="position:absolute;top:-2044;width:5773;height:491" coordorigin=",-2044" coordsize="577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top:-2044;width:5773;height:491;visibility:visible;mso-wrap-style:square;v-text-anchor:top" coordsize="577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" path="m,490r5773,l5773,,,,,490xe" fillcolor="#192a67" stroked="f">
                    <v:path arrowok="t" o:connecttype="custom" o:connectlocs="0,-1554;5773,-1554;5773,-2044;0,-2044;0,-1554" o:connectangles="0,0,0,0,0"/>
                  </v:shape>
                </v:group>
                <v:group id="Group 3" o:spid="_x0000_s1033" style="position:absolute;left:5764;top:-2044;width:6075;height:491" coordorigin="5764,-2044" coordsize="607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5764;top:-2044;width:6075;height:491;visibility:visible;mso-wrap-style:square;v-text-anchor:top" coordsize="6075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" path="m,490r6075,l6075,,,,,490xe" fillcolor="#96c2d7" stroked="f">
                    <v:path arrowok="t" o:connecttype="custom" o:connectlocs="0,-1554;6075,-1554;6075,-2044;0,-2044;0,-1554" o:connectangles="0,0,0,0,0"/>
                  </v:shape>
                </v:group>
                <w10:wrap anchorx="page"/>
              </v:group>
            </w:pict>
          </mc:Fallback>
        </mc:AlternateContent>
      </w:r>
      <w:r w:rsidRPr="00486A9F">
        <w:rPr>
          <w:rFonts w:cstheme="minorHAnsi"/>
          <w:b/>
          <w:sz w:val="24"/>
          <w:szCs w:val="24"/>
        </w:rPr>
        <w:t>Outdoor and Office Assistant – Schedule 1</w:t>
      </w:r>
    </w:p>
    <w:p w14:paraId="7372DE42" w14:textId="77777777" w:rsidR="00486A9F" w:rsidRPr="00486A9F" w:rsidRDefault="00486A9F" w:rsidP="00486A9F">
      <w:pPr>
        <w:spacing w:before="58"/>
        <w:ind w:left="2849"/>
        <w:jc w:val="center"/>
        <w:rPr>
          <w:rFonts w:cstheme="minorHAnsi"/>
          <w:b/>
          <w:sz w:val="24"/>
          <w:szCs w:val="24"/>
        </w:rPr>
      </w:pPr>
    </w:p>
    <w:p w14:paraId="1AD7C050" w14:textId="56A4A1F0" w:rsidR="00486A9F" w:rsidRDefault="00486A9F" w:rsidP="00486A9F">
      <w:pPr>
        <w:rPr>
          <w:rFonts w:cstheme="minorHAnsi"/>
          <w:b/>
          <w:sz w:val="24"/>
          <w:szCs w:val="24"/>
        </w:rPr>
      </w:pPr>
      <w:r w:rsidRPr="00486A9F">
        <w:rPr>
          <w:rFonts w:cstheme="minorHAnsi"/>
          <w:b/>
          <w:sz w:val="24"/>
          <w:szCs w:val="24"/>
        </w:rPr>
        <w:t xml:space="preserve">This role is in our London office and is based in the office during </w:t>
      </w:r>
      <w:proofErr w:type="spellStart"/>
      <w:r w:rsidRPr="00486A9F">
        <w:rPr>
          <w:rFonts w:cstheme="minorHAnsi"/>
          <w:b/>
          <w:sz w:val="24"/>
          <w:szCs w:val="24"/>
        </w:rPr>
        <w:t>Covid</w:t>
      </w:r>
      <w:proofErr w:type="spellEnd"/>
      <w:r>
        <w:rPr>
          <w:rFonts w:cstheme="minorHAnsi"/>
          <w:b/>
          <w:sz w:val="24"/>
          <w:szCs w:val="24"/>
        </w:rPr>
        <w:t xml:space="preserve">.  </w:t>
      </w:r>
      <w:r w:rsidRPr="00486A9F">
        <w:rPr>
          <w:rFonts w:cstheme="minorHAnsi"/>
          <w:b/>
          <w:sz w:val="24"/>
          <w:szCs w:val="24"/>
        </w:rPr>
        <w:t>The role cannot be carried out at home</w:t>
      </w:r>
      <w:r>
        <w:rPr>
          <w:rFonts w:cstheme="minorHAnsi"/>
          <w:b/>
          <w:sz w:val="24"/>
          <w:szCs w:val="24"/>
        </w:rPr>
        <w:t>.</w:t>
      </w:r>
    </w:p>
    <w:p w14:paraId="7DF1C6CF" w14:textId="77777777" w:rsidR="00486A9F" w:rsidRPr="00486A9F" w:rsidRDefault="00486A9F" w:rsidP="00486A9F">
      <w:pPr>
        <w:rPr>
          <w:rFonts w:cstheme="minorHAnsi"/>
          <w:b/>
          <w:sz w:val="24"/>
          <w:szCs w:val="24"/>
        </w:rPr>
      </w:pPr>
    </w:p>
    <w:p w14:paraId="7AD3B4A4" w14:textId="77777777" w:rsidR="00486A9F" w:rsidRPr="00486A9F" w:rsidRDefault="00486A9F" w:rsidP="00486A9F">
      <w:pPr>
        <w:spacing w:before="4"/>
        <w:rPr>
          <w:rFonts w:eastAsia="Fort Bold" w:cstheme="minorHAnsi"/>
          <w:b/>
          <w:bCs/>
        </w:rPr>
      </w:pPr>
    </w:p>
    <w:bookmarkEnd w:id="0"/>
    <w:p w14:paraId="26C5E8CC" w14:textId="77777777" w:rsidR="00486A9F" w:rsidRPr="00486A9F" w:rsidRDefault="00486A9F" w:rsidP="00486A9F">
      <w:pPr>
        <w:contextualSpacing/>
        <w:rPr>
          <w:rFonts w:cstheme="minorHAnsi"/>
          <w:b/>
        </w:rPr>
      </w:pPr>
      <w:r w:rsidRPr="00486A9F">
        <w:rPr>
          <w:rFonts w:cstheme="minorHAnsi"/>
          <w:b/>
        </w:rPr>
        <w:t>Duties:</w:t>
      </w:r>
    </w:p>
    <w:p w14:paraId="11809F45" w14:textId="77777777" w:rsidR="00486A9F" w:rsidRPr="00486A9F" w:rsidRDefault="00486A9F" w:rsidP="00486A9F">
      <w:pPr>
        <w:ind w:left="1440"/>
        <w:contextualSpacing/>
        <w:rPr>
          <w:rFonts w:cstheme="minorHAnsi"/>
          <w:b/>
        </w:rPr>
      </w:pPr>
    </w:p>
    <w:p w14:paraId="0E6AE6A5" w14:textId="77777777" w:rsidR="00486A9F" w:rsidRPr="0046662E" w:rsidRDefault="00486A9F" w:rsidP="0046662E">
      <w:pPr>
        <w:pStyle w:val="ListParagraph"/>
        <w:widowControl/>
        <w:numPr>
          <w:ilvl w:val="0"/>
          <w:numId w:val="3"/>
        </w:numPr>
        <w:rPr>
          <w:rFonts w:cstheme="minorHAnsi"/>
        </w:rPr>
      </w:pPr>
      <w:r w:rsidRPr="0046662E">
        <w:rPr>
          <w:rFonts w:cstheme="minorHAnsi"/>
        </w:rPr>
        <w:t>Reporting to manager of the team</w:t>
      </w:r>
    </w:p>
    <w:p w14:paraId="361F13D8" w14:textId="77777777" w:rsidR="00486A9F" w:rsidRPr="0046662E" w:rsidRDefault="00486A9F" w:rsidP="0046662E">
      <w:pPr>
        <w:pStyle w:val="ListParagraph"/>
        <w:widowControl/>
        <w:numPr>
          <w:ilvl w:val="0"/>
          <w:numId w:val="3"/>
        </w:numPr>
        <w:rPr>
          <w:rFonts w:cstheme="minorHAnsi"/>
        </w:rPr>
      </w:pPr>
      <w:r w:rsidRPr="0046662E">
        <w:rPr>
          <w:rFonts w:cstheme="minorHAnsi"/>
        </w:rPr>
        <w:t>Liaising with the members of the team and other clerks to ensure the smooth running of the department</w:t>
      </w:r>
    </w:p>
    <w:p w14:paraId="61491F62" w14:textId="77777777" w:rsidR="00486A9F" w:rsidRPr="0046662E" w:rsidRDefault="00486A9F" w:rsidP="0046662E">
      <w:pPr>
        <w:pStyle w:val="ListParagraph"/>
        <w:widowControl/>
        <w:numPr>
          <w:ilvl w:val="0"/>
          <w:numId w:val="3"/>
        </w:numPr>
        <w:rPr>
          <w:rFonts w:cstheme="minorHAnsi"/>
        </w:rPr>
      </w:pPr>
      <w:r w:rsidRPr="0046662E">
        <w:rPr>
          <w:rFonts w:cstheme="minorHAnsi"/>
        </w:rPr>
        <w:t>Keeping the team informed of requirements and outstanding actions which require follow up</w:t>
      </w:r>
    </w:p>
    <w:p w14:paraId="4D45CB3E" w14:textId="77777777" w:rsidR="00486A9F" w:rsidRPr="00486A9F" w:rsidRDefault="00486A9F" w:rsidP="00486A9F">
      <w:pPr>
        <w:widowControl/>
        <w:ind w:left="1440"/>
        <w:contextualSpacing/>
        <w:rPr>
          <w:rFonts w:cstheme="minorHAnsi"/>
          <w:b/>
          <w:bCs/>
        </w:rPr>
      </w:pPr>
    </w:p>
    <w:p w14:paraId="0992DECC" w14:textId="77777777" w:rsidR="00486A9F" w:rsidRPr="00486A9F" w:rsidRDefault="00486A9F" w:rsidP="00486A9F">
      <w:pPr>
        <w:contextualSpacing/>
        <w:rPr>
          <w:rFonts w:cstheme="minorHAnsi"/>
          <w:b/>
        </w:rPr>
      </w:pPr>
      <w:r w:rsidRPr="00486A9F">
        <w:rPr>
          <w:rFonts w:cstheme="minorHAnsi"/>
          <w:b/>
        </w:rPr>
        <w:t>Including:</w:t>
      </w:r>
    </w:p>
    <w:p w14:paraId="6279E058" w14:textId="3D27BFAD" w:rsidR="00486A9F" w:rsidRDefault="00486A9F" w:rsidP="00486A9F">
      <w:pPr>
        <w:ind w:left="1440"/>
        <w:contextualSpacing/>
        <w:rPr>
          <w:rFonts w:cstheme="minorHAnsi"/>
          <w:b/>
        </w:rPr>
      </w:pPr>
    </w:p>
    <w:p w14:paraId="38F12D82" w14:textId="371BBE64" w:rsidR="0046662E" w:rsidRDefault="0046662E" w:rsidP="0046662E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Some of these tasks are not currently required due to </w:t>
      </w:r>
      <w:proofErr w:type="spellStart"/>
      <w:r>
        <w:rPr>
          <w:rFonts w:cstheme="minorHAnsi"/>
          <w:b/>
        </w:rPr>
        <w:t>covid</w:t>
      </w:r>
      <w:proofErr w:type="spellEnd"/>
      <w:r>
        <w:rPr>
          <w:rFonts w:cstheme="minorHAnsi"/>
          <w:b/>
        </w:rPr>
        <w:t xml:space="preserve"> (but form part of the role in normal times)</w:t>
      </w:r>
    </w:p>
    <w:p w14:paraId="3E63E310" w14:textId="77777777" w:rsidR="0046662E" w:rsidRPr="00486A9F" w:rsidRDefault="0046662E" w:rsidP="0046662E">
      <w:pPr>
        <w:contextualSpacing/>
        <w:rPr>
          <w:rFonts w:cstheme="minorHAnsi"/>
          <w:b/>
        </w:rPr>
      </w:pPr>
    </w:p>
    <w:p w14:paraId="78A07E8F" w14:textId="7647F408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Organising the distribution of the post and DX each morning</w:t>
      </w:r>
    </w:p>
    <w:p w14:paraId="4024380C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Taking post to the post office daily</w:t>
      </w:r>
    </w:p>
    <w:p w14:paraId="48870731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Delivering mail by hand for members of Chambers (in the local area)</w:t>
      </w:r>
    </w:p>
    <w:p w14:paraId="7F2BACAD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Delivering skeleton arguments to courts and other chambers</w:t>
      </w:r>
    </w:p>
    <w:p w14:paraId="498C6CCC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Arranging delivery of / delivering documents out of London</w:t>
      </w:r>
    </w:p>
    <w:p w14:paraId="2B36A301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 xml:space="preserve">Taking documents to and from various courts, solicitors’ </w:t>
      </w:r>
      <w:proofErr w:type="gramStart"/>
      <w:r w:rsidRPr="0046662E">
        <w:rPr>
          <w:rFonts w:cstheme="minorHAnsi"/>
        </w:rPr>
        <w:t>offices</w:t>
      </w:r>
      <w:proofErr w:type="gramEnd"/>
      <w:r w:rsidRPr="0046662E">
        <w:rPr>
          <w:rFonts w:cstheme="minorHAnsi"/>
        </w:rPr>
        <w:t xml:space="preserve"> and arbitration centres in London</w:t>
      </w:r>
    </w:p>
    <w:p w14:paraId="3CE284E2" w14:textId="49F2337E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Organising papers throughout Chambers</w:t>
      </w:r>
      <w:r w:rsidR="0046662E" w:rsidRPr="0046662E">
        <w:rPr>
          <w:rFonts w:cstheme="minorHAnsi"/>
        </w:rPr>
        <w:t xml:space="preserve"> and for </w:t>
      </w:r>
      <w:r w:rsidRPr="0046662E">
        <w:rPr>
          <w:rFonts w:cstheme="minorHAnsi"/>
        </w:rPr>
        <w:t>offsite storage</w:t>
      </w:r>
    </w:p>
    <w:p w14:paraId="5910ADF6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Organising internal and external storage areas and maintaining a list of all documents stored</w:t>
      </w:r>
    </w:p>
    <w:p w14:paraId="6FEEAABA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Photocopying and printing of documents – advising clerks of charges as appropriate (following our protocol)</w:t>
      </w:r>
    </w:p>
    <w:p w14:paraId="3218A525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Arranging external photocopying</w:t>
      </w:r>
    </w:p>
    <w:p w14:paraId="768454C7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Sending and distributing emails and urgent documents in accordance with Keating Chambers’ protocol</w:t>
      </w:r>
    </w:p>
    <w:p w14:paraId="4DB55C6A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Keeping all photocopiers and printers filled with paper in all areas. Carrying out daily checks of all barrister floors and staff areas for paper, jams, toner, stationery supplies</w:t>
      </w:r>
    </w:p>
    <w:p w14:paraId="41A72DBE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Obtaining lists of authorities / researching via electronic subscriptions and at libraries / on websites</w:t>
      </w:r>
    </w:p>
    <w:p w14:paraId="4592A6B1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Assisting with general maintenance as appropriate</w:t>
      </w:r>
    </w:p>
    <w:p w14:paraId="2611B7E2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Moving furniture</w:t>
      </w:r>
    </w:p>
    <w:p w14:paraId="10C81BF1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Undertaking personal duties for members of Chambers when time allows</w:t>
      </w:r>
    </w:p>
    <w:p w14:paraId="67E4A0EC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Assisting with set up of arbitration suites and conference rooms</w:t>
      </w:r>
    </w:p>
    <w:p w14:paraId="48FE7CAA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Assisting the Conference Facilitator in making refreshments for meetings when busy</w:t>
      </w:r>
    </w:p>
    <w:p w14:paraId="6601540E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Clearing conference rooms and returning papers to barrister rooms</w:t>
      </w:r>
    </w:p>
    <w:p w14:paraId="5C02962B" w14:textId="32DE037C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 xml:space="preserve">Assisting the clerks’ room </w:t>
      </w:r>
      <w:r w:rsidR="00DF52B3">
        <w:rPr>
          <w:rFonts w:cstheme="minorHAnsi"/>
        </w:rPr>
        <w:t xml:space="preserve">and administration team </w:t>
      </w:r>
      <w:r w:rsidRPr="0046662E">
        <w:rPr>
          <w:rFonts w:cstheme="minorHAnsi"/>
        </w:rPr>
        <w:t>as directed</w:t>
      </w:r>
    </w:p>
    <w:p w14:paraId="6216625C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 xml:space="preserve">Collecting lunches </w:t>
      </w:r>
      <w:proofErr w:type="spellStart"/>
      <w:r w:rsidRPr="0046662E">
        <w:rPr>
          <w:rFonts w:cstheme="minorHAnsi"/>
        </w:rPr>
        <w:t>etc</w:t>
      </w:r>
      <w:proofErr w:type="spellEnd"/>
    </w:p>
    <w:p w14:paraId="0FC85AC9" w14:textId="4D1DB2F2" w:rsidR="00486A9F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 xml:space="preserve">Booking couriers, taxis </w:t>
      </w:r>
      <w:proofErr w:type="spellStart"/>
      <w:r w:rsidRPr="0046662E">
        <w:rPr>
          <w:rFonts w:cstheme="minorHAnsi"/>
        </w:rPr>
        <w:t>etc</w:t>
      </w:r>
      <w:proofErr w:type="spellEnd"/>
    </w:p>
    <w:p w14:paraId="0766CD00" w14:textId="3974492B" w:rsidR="0046662E" w:rsidRPr="0046662E" w:rsidRDefault="0046662E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Checking PPE stocks around the building</w:t>
      </w:r>
    </w:p>
    <w:p w14:paraId="144F920F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Assisting in other areas of Chambers’ work as directed, to ensure the smooth running of Chambers</w:t>
      </w:r>
    </w:p>
    <w:p w14:paraId="4BA31666" w14:textId="77777777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lastRenderedPageBreak/>
        <w:t>Undertaking continued training as appropriate for your role</w:t>
      </w:r>
    </w:p>
    <w:p w14:paraId="4A9F35CC" w14:textId="54D14F2E" w:rsidR="00486A9F" w:rsidRPr="0046662E" w:rsidRDefault="00486A9F" w:rsidP="0046662E">
      <w:pPr>
        <w:pStyle w:val="ListParagraph"/>
        <w:widowControl/>
        <w:numPr>
          <w:ilvl w:val="0"/>
          <w:numId w:val="4"/>
        </w:numPr>
        <w:rPr>
          <w:rFonts w:cstheme="minorHAnsi"/>
        </w:rPr>
      </w:pPr>
      <w:r w:rsidRPr="0046662E">
        <w:rPr>
          <w:rFonts w:cstheme="minorHAnsi"/>
        </w:rPr>
        <w:t>Working in a safe manner, identifying any health and safety hazards, and advising the administration department</w:t>
      </w:r>
    </w:p>
    <w:p w14:paraId="58DFBEC8" w14:textId="77777777" w:rsidR="00486A9F" w:rsidRPr="00486A9F" w:rsidRDefault="00486A9F" w:rsidP="00486A9F">
      <w:pPr>
        <w:widowControl/>
        <w:contextualSpacing/>
        <w:rPr>
          <w:rFonts w:cstheme="minorHAnsi"/>
          <w:b/>
          <w:bCs/>
        </w:rPr>
      </w:pPr>
    </w:p>
    <w:p w14:paraId="0DE630A6" w14:textId="47C27056" w:rsidR="00486A9F" w:rsidRPr="00486A9F" w:rsidRDefault="00486A9F" w:rsidP="00486A9F">
      <w:pPr>
        <w:contextualSpacing/>
        <w:rPr>
          <w:rFonts w:cstheme="minorHAnsi"/>
          <w:b/>
          <w:bCs/>
        </w:rPr>
      </w:pPr>
      <w:r w:rsidRPr="00486A9F">
        <w:rPr>
          <w:rFonts w:cstheme="minorHAnsi"/>
          <w:b/>
          <w:bCs/>
        </w:rPr>
        <w:t>Any other duties as directed. All duties are subject to change dependent on the requirements of Chambers’ business.</w:t>
      </w:r>
    </w:p>
    <w:p w14:paraId="52E5049B" w14:textId="285EB3F6" w:rsidR="00486A9F" w:rsidRPr="00486A9F" w:rsidRDefault="00486A9F" w:rsidP="00486A9F">
      <w:pPr>
        <w:contextualSpacing/>
        <w:rPr>
          <w:rFonts w:cstheme="minorHAnsi"/>
          <w:b/>
          <w:bCs/>
        </w:rPr>
      </w:pPr>
      <w:r w:rsidRPr="00486A9F">
        <w:rPr>
          <w:rFonts w:cstheme="minorHAnsi"/>
          <w:b/>
          <w:bCs/>
        </w:rPr>
        <w:t>All duties are both for Keating Chambers Service Company Ltd and /or Keating Chambers.</w:t>
      </w:r>
    </w:p>
    <w:p w14:paraId="542A9AB0" w14:textId="017D463B" w:rsidR="00486A9F" w:rsidRPr="00486A9F" w:rsidRDefault="00486A9F" w:rsidP="00486A9F">
      <w:pPr>
        <w:contextualSpacing/>
        <w:rPr>
          <w:rFonts w:cstheme="minorHAnsi"/>
          <w:b/>
          <w:bCs/>
        </w:rPr>
      </w:pPr>
    </w:p>
    <w:p w14:paraId="3DFBF550" w14:textId="4183A84C" w:rsidR="00486A9F" w:rsidRPr="00486A9F" w:rsidRDefault="00486A9F" w:rsidP="00486A9F">
      <w:pPr>
        <w:contextualSpacing/>
        <w:rPr>
          <w:rFonts w:cstheme="minorHAnsi"/>
          <w:b/>
          <w:bCs/>
        </w:rPr>
      </w:pPr>
      <w:r w:rsidRPr="00486A9F">
        <w:rPr>
          <w:rFonts w:cstheme="minorHAnsi"/>
          <w:b/>
          <w:bCs/>
        </w:rPr>
        <w:t>Signed:</w:t>
      </w:r>
    </w:p>
    <w:p w14:paraId="72DC38DC" w14:textId="057E342E" w:rsidR="00486A9F" w:rsidRPr="00486A9F" w:rsidRDefault="00486A9F" w:rsidP="00486A9F">
      <w:pPr>
        <w:contextualSpacing/>
        <w:rPr>
          <w:rFonts w:cstheme="minorHAnsi"/>
          <w:b/>
          <w:bCs/>
        </w:rPr>
      </w:pPr>
    </w:p>
    <w:p w14:paraId="55A47DAF" w14:textId="10592C07" w:rsidR="00486A9F" w:rsidRPr="00486A9F" w:rsidRDefault="00486A9F" w:rsidP="00486A9F">
      <w:pPr>
        <w:contextualSpacing/>
        <w:rPr>
          <w:rFonts w:cstheme="minorHAnsi"/>
          <w:b/>
          <w:bCs/>
        </w:rPr>
      </w:pPr>
      <w:r w:rsidRPr="00486A9F">
        <w:rPr>
          <w:rFonts w:cstheme="minorHAnsi"/>
          <w:b/>
          <w:bCs/>
        </w:rPr>
        <w:t>Date</w:t>
      </w:r>
    </w:p>
    <w:sectPr w:rsidR="00486A9F" w:rsidRPr="0048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 Bol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6F6A"/>
    <w:multiLevelType w:val="hybridMultilevel"/>
    <w:tmpl w:val="08BC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746C"/>
    <w:multiLevelType w:val="hybridMultilevel"/>
    <w:tmpl w:val="2A48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845"/>
    <w:multiLevelType w:val="hybridMultilevel"/>
    <w:tmpl w:val="FBB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B1E12"/>
    <w:multiLevelType w:val="hybridMultilevel"/>
    <w:tmpl w:val="8686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9F"/>
    <w:rsid w:val="0046662E"/>
    <w:rsid w:val="00486A9F"/>
    <w:rsid w:val="009E46B0"/>
    <w:rsid w:val="00B32B12"/>
    <w:rsid w:val="00BF4B3F"/>
    <w:rsid w:val="00D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5CA"/>
  <w15:chartTrackingRefBased/>
  <w15:docId w15:val="{5141374A-3EF5-4060-8F20-E3D9A440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9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Humphreys</dc:creator>
  <cp:keywords/>
  <dc:description/>
  <cp:lastModifiedBy>Marie Sparkes</cp:lastModifiedBy>
  <cp:revision>2</cp:revision>
  <dcterms:created xsi:type="dcterms:W3CDTF">2020-11-30T14:52:00Z</dcterms:created>
  <dcterms:modified xsi:type="dcterms:W3CDTF">2020-11-30T14:52:00Z</dcterms:modified>
</cp:coreProperties>
</file>